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C358" w14:textId="7DC9601E" w:rsidR="009618A1" w:rsidRDefault="00B604CC" w:rsidP="009618A1">
      <w:pPr>
        <w:pStyle w:val="Heading1"/>
        <w:spacing w:after="0"/>
        <w:rPr>
          <w:color w:val="auto"/>
        </w:rPr>
      </w:pPr>
      <w:r>
        <w:rPr>
          <w:color w:val="auto"/>
        </w:rPr>
        <w:t>Communications and Ministry Assistant</w:t>
      </w:r>
    </w:p>
    <w:p w14:paraId="1659902E" w14:textId="77777777" w:rsidR="00B604CC" w:rsidRPr="00B604CC" w:rsidRDefault="00B604CC" w:rsidP="00B604CC"/>
    <w:p w14:paraId="34CAD9FE" w14:textId="63D189C7" w:rsidR="009618A1" w:rsidRPr="00B3051D" w:rsidRDefault="00FC1446" w:rsidP="009618A1">
      <w:pPr>
        <w:rPr>
          <w:color w:val="auto"/>
        </w:rPr>
      </w:pPr>
      <w:r>
        <w:rPr>
          <w:color w:val="auto"/>
        </w:rPr>
        <w:t xml:space="preserve">The </w:t>
      </w:r>
      <w:r w:rsidR="00384B21">
        <w:rPr>
          <w:color w:val="auto"/>
        </w:rPr>
        <w:t>Communications and Ministry Assistant</w:t>
      </w:r>
      <w:r>
        <w:rPr>
          <w:color w:val="auto"/>
        </w:rPr>
        <w:t xml:space="preserve"> facilitates the efficient operation of the </w:t>
      </w:r>
      <w:r w:rsidR="00EA457F">
        <w:rPr>
          <w:color w:val="auto"/>
        </w:rPr>
        <w:t>Church office</w:t>
      </w:r>
      <w:r>
        <w:rPr>
          <w:color w:val="auto"/>
        </w:rPr>
        <w:t xml:space="preserve"> by performing a variety of clerical and administrative tasks</w:t>
      </w:r>
      <w:r w:rsidR="00A73DA0">
        <w:rPr>
          <w:color w:val="auto"/>
        </w:rPr>
        <w:t>.</w:t>
      </w:r>
      <w:r w:rsidR="00EA457F">
        <w:rPr>
          <w:color w:val="auto"/>
        </w:rPr>
        <w:t xml:space="preserve">  In addition</w:t>
      </w:r>
      <w:r w:rsidR="00815DE8">
        <w:rPr>
          <w:color w:val="auto"/>
        </w:rPr>
        <w:t>,</w:t>
      </w:r>
      <w:r w:rsidR="00EA457F">
        <w:rPr>
          <w:color w:val="auto"/>
        </w:rPr>
        <w:t xml:space="preserve"> this role </w:t>
      </w:r>
      <w:r w:rsidR="00812B1E">
        <w:rPr>
          <w:color w:val="auto"/>
        </w:rPr>
        <w:t>is responsible for maintaining all communication</w:t>
      </w:r>
      <w:r w:rsidR="00393286">
        <w:rPr>
          <w:color w:val="auto"/>
        </w:rPr>
        <w:t xml:space="preserve"> and media </w:t>
      </w:r>
      <w:r w:rsidR="00C149EF">
        <w:rPr>
          <w:color w:val="auto"/>
        </w:rPr>
        <w:t>platforms in the church.</w:t>
      </w:r>
    </w:p>
    <w:p w14:paraId="06AC527E" w14:textId="66E8102D" w:rsidR="007929C9" w:rsidRPr="009F4E3C" w:rsidRDefault="007929C9" w:rsidP="007929C9">
      <w:pPr>
        <w:pStyle w:val="Heading2"/>
        <w:spacing w:line="240" w:lineRule="auto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>Duties/Responsibilities:</w:t>
      </w:r>
    </w:p>
    <w:p w14:paraId="5C7A2AB0" w14:textId="77777777" w:rsidR="00B85D77" w:rsidRDefault="00B85D77" w:rsidP="00A37A92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>Answers and transfers phone calls, screening when necessary.</w:t>
      </w:r>
    </w:p>
    <w:p w14:paraId="53633966" w14:textId="78B019B9" w:rsidR="00B85D77" w:rsidRDefault="00B85D77" w:rsidP="00A37A92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>Welcomes and directs visitors.</w:t>
      </w:r>
    </w:p>
    <w:p w14:paraId="486A8BC1" w14:textId="7CF4F95E" w:rsidR="00AC23FC" w:rsidRDefault="00AC23FC" w:rsidP="00A37A92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>Maintains filing systems as assigned.</w:t>
      </w:r>
    </w:p>
    <w:p w14:paraId="5D0F771E" w14:textId="535270A4" w:rsidR="00AC23FC" w:rsidRDefault="00AC23FC" w:rsidP="00A37A92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>Retrieves information as requested from records, email, minutes, and other related documents; prepares written summaries o</w:t>
      </w:r>
      <w:r w:rsidR="00C629F0">
        <w:rPr>
          <w:color w:val="auto"/>
        </w:rPr>
        <w:t>f data when needed.</w:t>
      </w:r>
    </w:p>
    <w:p w14:paraId="4F8906C2" w14:textId="1702C1D3" w:rsidR="00C629F0" w:rsidRDefault="00C629F0" w:rsidP="00A37A92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>Responds to and resolves administrative inquiries and questions.</w:t>
      </w:r>
    </w:p>
    <w:p w14:paraId="5FD28468" w14:textId="4942938F" w:rsidR="00F12B98" w:rsidRDefault="00F12B98" w:rsidP="00A37A92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 xml:space="preserve">Coordinates and schedules travel, meetings, and appointments for </w:t>
      </w:r>
      <w:r w:rsidR="00C149EF">
        <w:rPr>
          <w:color w:val="auto"/>
        </w:rPr>
        <w:t xml:space="preserve">Sr. Pastor and other </w:t>
      </w:r>
      <w:r w:rsidR="008C6F0E">
        <w:rPr>
          <w:color w:val="auto"/>
        </w:rPr>
        <w:t>staff ministers</w:t>
      </w:r>
      <w:r>
        <w:rPr>
          <w:color w:val="auto"/>
        </w:rPr>
        <w:t>.</w:t>
      </w:r>
    </w:p>
    <w:p w14:paraId="3638C25B" w14:textId="68303D25" w:rsidR="00F12B98" w:rsidRDefault="00F12B98" w:rsidP="00A37A92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>Prepares agendas and schedules for meetings.</w:t>
      </w:r>
    </w:p>
    <w:p w14:paraId="1DA6B4DF" w14:textId="30D3713A" w:rsidR="00F12B98" w:rsidRDefault="00F12B98" w:rsidP="00A37A92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>Records and distributes minutes or other records for meetings.</w:t>
      </w:r>
    </w:p>
    <w:p w14:paraId="3AAB86FA" w14:textId="3DA4E3BD" w:rsidR="00F12B98" w:rsidRDefault="00F12B98" w:rsidP="00A37A92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>Maintains office supplies and coordinates maintenance of office equipment.</w:t>
      </w:r>
    </w:p>
    <w:p w14:paraId="6ED76891" w14:textId="2B313839" w:rsidR="008C6F0E" w:rsidRDefault="00A53C60" w:rsidP="00A37A92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 xml:space="preserve">Maintains </w:t>
      </w:r>
      <w:r w:rsidR="00661CDE">
        <w:rPr>
          <w:color w:val="auto"/>
        </w:rPr>
        <w:t>all media outlets including church website</w:t>
      </w:r>
      <w:r w:rsidR="00877260">
        <w:rPr>
          <w:color w:val="auto"/>
        </w:rPr>
        <w:t xml:space="preserve">, </w:t>
      </w:r>
      <w:r w:rsidR="00ED059D">
        <w:rPr>
          <w:color w:val="auto"/>
        </w:rPr>
        <w:t xml:space="preserve">church app., </w:t>
      </w:r>
      <w:r w:rsidR="00877260">
        <w:rPr>
          <w:color w:val="auto"/>
        </w:rPr>
        <w:t>Facebook</w:t>
      </w:r>
      <w:r w:rsidR="00B9455F">
        <w:rPr>
          <w:color w:val="auto"/>
        </w:rPr>
        <w:t>, etc.</w:t>
      </w:r>
    </w:p>
    <w:p w14:paraId="6D854317" w14:textId="55A2C48B" w:rsidR="00B9455F" w:rsidRDefault="00B9455F" w:rsidP="00A37A92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 xml:space="preserve">Designs </w:t>
      </w:r>
      <w:r w:rsidR="0016510E">
        <w:rPr>
          <w:color w:val="auto"/>
        </w:rPr>
        <w:t>church newsletters and bulletins</w:t>
      </w:r>
      <w:r w:rsidR="00D84EBE">
        <w:rPr>
          <w:color w:val="auto"/>
        </w:rPr>
        <w:t xml:space="preserve"> and maintains all graphic</w:t>
      </w:r>
      <w:r w:rsidR="00F62BF4">
        <w:rPr>
          <w:color w:val="auto"/>
        </w:rPr>
        <w:t>s</w:t>
      </w:r>
      <w:r w:rsidR="00AE254A">
        <w:rPr>
          <w:color w:val="auto"/>
        </w:rPr>
        <w:t>.</w:t>
      </w:r>
    </w:p>
    <w:p w14:paraId="2D08E64A" w14:textId="49F1EEA5" w:rsidR="00E02030" w:rsidRDefault="00E02030" w:rsidP="00A37A92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>Attends special events wh</w:t>
      </w:r>
      <w:r w:rsidR="009A6B08">
        <w:rPr>
          <w:color w:val="auto"/>
        </w:rPr>
        <w:t xml:space="preserve">en needed </w:t>
      </w:r>
      <w:r w:rsidR="00D10D6A">
        <w:rPr>
          <w:color w:val="auto"/>
        </w:rPr>
        <w:t>and</w:t>
      </w:r>
      <w:r w:rsidR="009A6B08">
        <w:rPr>
          <w:color w:val="auto"/>
        </w:rPr>
        <w:t xml:space="preserve"> take</w:t>
      </w:r>
      <w:r w:rsidR="00D10D6A">
        <w:rPr>
          <w:color w:val="auto"/>
        </w:rPr>
        <w:t>s</w:t>
      </w:r>
      <w:r w:rsidR="009A6B08">
        <w:rPr>
          <w:color w:val="auto"/>
        </w:rPr>
        <w:t xml:space="preserve"> videos and ph</w:t>
      </w:r>
      <w:r w:rsidR="00070D70">
        <w:rPr>
          <w:color w:val="auto"/>
        </w:rPr>
        <w:t>otographs</w:t>
      </w:r>
      <w:r w:rsidR="00D10D6A">
        <w:rPr>
          <w:color w:val="auto"/>
        </w:rPr>
        <w:t xml:space="preserve"> </w:t>
      </w:r>
      <w:r w:rsidR="00476CE1">
        <w:rPr>
          <w:color w:val="auto"/>
        </w:rPr>
        <w:t>as required</w:t>
      </w:r>
      <w:r w:rsidR="00070D70">
        <w:rPr>
          <w:color w:val="auto"/>
        </w:rPr>
        <w:t>.</w:t>
      </w:r>
    </w:p>
    <w:p w14:paraId="1307857D" w14:textId="10E0D37E" w:rsidR="001026F3" w:rsidRDefault="001026F3" w:rsidP="00A37A92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>Creates video</w:t>
      </w:r>
      <w:r w:rsidR="00E46AA6">
        <w:rPr>
          <w:color w:val="auto"/>
        </w:rPr>
        <w:t xml:space="preserve"> and announcement presentations to </w:t>
      </w:r>
      <w:r w:rsidR="00B50384">
        <w:rPr>
          <w:color w:val="auto"/>
        </w:rPr>
        <w:t>be used for church services.</w:t>
      </w:r>
    </w:p>
    <w:p w14:paraId="2CE66BBA" w14:textId="1C285C22" w:rsidR="00A37A92" w:rsidRDefault="00A37A92" w:rsidP="00A37A92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 xml:space="preserve">Performs other related duties as assigned. </w:t>
      </w:r>
    </w:p>
    <w:p w14:paraId="59C528ED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Required Skills/Abilities: </w:t>
      </w:r>
    </w:p>
    <w:p w14:paraId="074156E1" w14:textId="77777777" w:rsidR="006B54F3" w:rsidRDefault="006B54F3" w:rsidP="006B54F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7F39F3">
        <w:rPr>
          <w:color w:val="auto"/>
        </w:rPr>
        <w:t>Detail-oriented and professional.</w:t>
      </w:r>
    </w:p>
    <w:p w14:paraId="70AE97FA" w14:textId="77777777" w:rsidR="006B54F3" w:rsidRPr="007F39F3" w:rsidRDefault="006B54F3" w:rsidP="006B54F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7F39F3">
        <w:rPr>
          <w:color w:val="auto"/>
        </w:rPr>
        <w:t xml:space="preserve">Exceptional communication skills.  </w:t>
      </w:r>
    </w:p>
    <w:p w14:paraId="75095265" w14:textId="77777777" w:rsidR="006B54F3" w:rsidRDefault="006B54F3" w:rsidP="006B54F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7F39F3">
        <w:rPr>
          <w:color w:val="auto"/>
        </w:rPr>
        <w:t>Extremely proficient with Microsoft Office Suite.</w:t>
      </w:r>
    </w:p>
    <w:p w14:paraId="01AAE136" w14:textId="77777777" w:rsidR="006B54F3" w:rsidRPr="007F39F3" w:rsidRDefault="006B54F3" w:rsidP="006B54F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7F39F3">
        <w:rPr>
          <w:color w:val="auto"/>
        </w:rPr>
        <w:t>Basic understanding of office equipment.</w:t>
      </w:r>
    </w:p>
    <w:p w14:paraId="5AE2F69A" w14:textId="77777777" w:rsidR="006B54F3" w:rsidRPr="007F39F3" w:rsidRDefault="006B54F3" w:rsidP="006B54F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7F39F3">
        <w:rPr>
          <w:color w:val="auto"/>
        </w:rPr>
        <w:t>Ability to work independently and reliably.</w:t>
      </w:r>
    </w:p>
    <w:p w14:paraId="501B6556" w14:textId="77777777" w:rsidR="006B54F3" w:rsidRPr="007F39F3" w:rsidRDefault="006B54F3" w:rsidP="006B54F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F</w:t>
      </w:r>
      <w:r w:rsidRPr="007F39F3">
        <w:rPr>
          <w:color w:val="auto"/>
        </w:rPr>
        <w:t xml:space="preserve">lexible and adaptable in various situations and </w:t>
      </w:r>
      <w:r>
        <w:rPr>
          <w:color w:val="auto"/>
        </w:rPr>
        <w:t>when</w:t>
      </w:r>
      <w:r w:rsidRPr="007F39F3">
        <w:rPr>
          <w:color w:val="auto"/>
        </w:rPr>
        <w:t xml:space="preserve"> interacting with many different personalities.</w:t>
      </w:r>
    </w:p>
    <w:p w14:paraId="460B6397" w14:textId="3DD0EFD2" w:rsidR="006B54F3" w:rsidRDefault="006B54F3" w:rsidP="006B54F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7F39F3">
        <w:rPr>
          <w:color w:val="auto"/>
        </w:rPr>
        <w:t xml:space="preserve">Ability to organize and prioritize tasks. </w:t>
      </w:r>
    </w:p>
    <w:p w14:paraId="5EE58915" w14:textId="52AE42CB" w:rsidR="003A2356" w:rsidRDefault="003A2356" w:rsidP="006B54F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Must </w:t>
      </w:r>
      <w:r w:rsidR="00BB70C9">
        <w:rPr>
          <w:color w:val="auto"/>
        </w:rPr>
        <w:t xml:space="preserve">be </w:t>
      </w:r>
      <w:r>
        <w:rPr>
          <w:color w:val="auto"/>
        </w:rPr>
        <w:t>able to work outside normal office hours of 8:30-4:30 M-Th</w:t>
      </w:r>
      <w:r w:rsidR="00AA738D">
        <w:rPr>
          <w:color w:val="auto"/>
        </w:rPr>
        <w:t xml:space="preserve"> when needed</w:t>
      </w:r>
      <w:r w:rsidR="00BF28ED">
        <w:rPr>
          <w:color w:val="auto"/>
        </w:rPr>
        <w:t>.</w:t>
      </w:r>
    </w:p>
    <w:p w14:paraId="0CA842FF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>Education and Experience:</w:t>
      </w:r>
    </w:p>
    <w:p w14:paraId="2E1EDFD8" w14:textId="637264C3" w:rsidR="00FC7DD3" w:rsidRDefault="00A03D29" w:rsidP="00FC7DD3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High school graduate</w:t>
      </w:r>
      <w:r w:rsidR="009548D4">
        <w:rPr>
          <w:color w:val="auto"/>
        </w:rPr>
        <w:t xml:space="preserve"> is </w:t>
      </w:r>
      <w:r w:rsidR="00A11470">
        <w:rPr>
          <w:color w:val="auto"/>
        </w:rPr>
        <w:t>required,</w:t>
      </w:r>
      <w:r w:rsidR="00DD2270">
        <w:rPr>
          <w:color w:val="auto"/>
        </w:rPr>
        <w:t xml:space="preserve"> </w:t>
      </w:r>
      <w:r w:rsidR="00A11470">
        <w:rPr>
          <w:color w:val="auto"/>
        </w:rPr>
        <w:t>bachelor’s</w:t>
      </w:r>
      <w:r w:rsidR="00DF2E2D">
        <w:rPr>
          <w:color w:val="auto"/>
        </w:rPr>
        <w:t xml:space="preserve"> </w:t>
      </w:r>
      <w:r w:rsidR="003A00CB">
        <w:rPr>
          <w:color w:val="auto"/>
        </w:rPr>
        <w:t>d</w:t>
      </w:r>
      <w:r w:rsidR="00DF2E2D">
        <w:rPr>
          <w:color w:val="auto"/>
        </w:rPr>
        <w:t xml:space="preserve">egree in </w:t>
      </w:r>
      <w:r w:rsidR="00A37A92">
        <w:rPr>
          <w:color w:val="auto"/>
        </w:rPr>
        <w:t xml:space="preserve">related field </w:t>
      </w:r>
      <w:r w:rsidR="00DD2270">
        <w:rPr>
          <w:color w:val="auto"/>
        </w:rPr>
        <w:t>preferred</w:t>
      </w:r>
      <w:r w:rsidR="00A37A92">
        <w:rPr>
          <w:color w:val="auto"/>
        </w:rPr>
        <w:t>.</w:t>
      </w:r>
    </w:p>
    <w:p w14:paraId="71948886" w14:textId="050D8E74" w:rsidR="00DD2270" w:rsidRDefault="00A11470" w:rsidP="00FC7DD3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Two to Three</w:t>
      </w:r>
      <w:r w:rsidR="00DD2270">
        <w:rPr>
          <w:color w:val="auto"/>
        </w:rPr>
        <w:t xml:space="preserve"> years of </w:t>
      </w:r>
      <w:r w:rsidR="003A2356">
        <w:rPr>
          <w:color w:val="auto"/>
        </w:rPr>
        <w:t xml:space="preserve">related </w:t>
      </w:r>
      <w:r w:rsidR="00DD2270">
        <w:rPr>
          <w:color w:val="auto"/>
        </w:rPr>
        <w:t xml:space="preserve">experience </w:t>
      </w:r>
      <w:r w:rsidR="003A2356">
        <w:rPr>
          <w:color w:val="auto"/>
        </w:rPr>
        <w:t>is strongly desired</w:t>
      </w:r>
      <w:r w:rsidR="00DD2270">
        <w:rPr>
          <w:color w:val="auto"/>
        </w:rPr>
        <w:t>.</w:t>
      </w:r>
    </w:p>
    <w:p w14:paraId="4C8CDB85" w14:textId="3FF8EC70" w:rsidR="00C60292" w:rsidRDefault="00C60292" w:rsidP="00FC7DD3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Previous experience working in a church environment is desired.</w:t>
      </w:r>
    </w:p>
    <w:p w14:paraId="0F747CE1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Physical Requirements: </w:t>
      </w:r>
    </w:p>
    <w:p w14:paraId="02E77C9D" w14:textId="77777777" w:rsidR="009618A1" w:rsidRPr="009F4E3C" w:rsidRDefault="009618A1" w:rsidP="009618A1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>Prolonged periods sitting at a desk and working on a computer.</w:t>
      </w:r>
    </w:p>
    <w:p w14:paraId="2B52727C" w14:textId="7CAA0CEB" w:rsidR="003747A7" w:rsidRPr="00A37A92" w:rsidRDefault="009618A1" w:rsidP="00366618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A37A92">
        <w:rPr>
          <w:color w:val="auto"/>
        </w:rPr>
        <w:t xml:space="preserve">Must be able to </w:t>
      </w:r>
      <w:proofErr w:type="gramStart"/>
      <w:r w:rsidR="00A5740B" w:rsidRPr="00A37A92">
        <w:rPr>
          <w:color w:val="auto"/>
        </w:rPr>
        <w:t>lift up</w:t>
      </w:r>
      <w:proofErr w:type="gramEnd"/>
      <w:r w:rsidR="00A5740B" w:rsidRPr="00A37A92">
        <w:rPr>
          <w:color w:val="auto"/>
        </w:rPr>
        <w:t xml:space="preserve"> to </w:t>
      </w:r>
      <w:r w:rsidR="00C60292">
        <w:rPr>
          <w:color w:val="auto"/>
        </w:rPr>
        <w:t>20</w:t>
      </w:r>
      <w:r w:rsidR="00A5740B" w:rsidRPr="00A37A92">
        <w:rPr>
          <w:color w:val="auto"/>
        </w:rPr>
        <w:t xml:space="preserve"> pounds at times. </w:t>
      </w:r>
    </w:p>
    <w:sectPr w:rsidR="003747A7" w:rsidRPr="00A37A92" w:rsidSect="001971F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392812">
    <w:abstractNumId w:val="1"/>
  </w:num>
  <w:num w:numId="2" w16cid:durableId="1678773994">
    <w:abstractNumId w:val="0"/>
  </w:num>
  <w:num w:numId="3" w16cid:durableId="2007585621">
    <w:abstractNumId w:val="2"/>
  </w:num>
  <w:num w:numId="4" w16cid:durableId="1737969185">
    <w:abstractNumId w:val="3"/>
  </w:num>
  <w:num w:numId="5" w16cid:durableId="767892622">
    <w:abstractNumId w:val="2"/>
  </w:num>
  <w:num w:numId="6" w16cid:durableId="204604397">
    <w:abstractNumId w:val="3"/>
  </w:num>
  <w:num w:numId="7" w16cid:durableId="1734351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70D70"/>
    <w:rsid w:val="000D764B"/>
    <w:rsid w:val="001026F3"/>
    <w:rsid w:val="001171A5"/>
    <w:rsid w:val="001566D0"/>
    <w:rsid w:val="0015747B"/>
    <w:rsid w:val="0016510E"/>
    <w:rsid w:val="00175725"/>
    <w:rsid w:val="001971F3"/>
    <w:rsid w:val="00305A8E"/>
    <w:rsid w:val="00361883"/>
    <w:rsid w:val="003747A7"/>
    <w:rsid w:val="00376EA9"/>
    <w:rsid w:val="00384B21"/>
    <w:rsid w:val="00393286"/>
    <w:rsid w:val="003A00CB"/>
    <w:rsid w:val="003A2356"/>
    <w:rsid w:val="003B5987"/>
    <w:rsid w:val="003D39F9"/>
    <w:rsid w:val="003E29A0"/>
    <w:rsid w:val="003E2DE3"/>
    <w:rsid w:val="003E3FDC"/>
    <w:rsid w:val="00476CE1"/>
    <w:rsid w:val="00500889"/>
    <w:rsid w:val="005557FE"/>
    <w:rsid w:val="00594635"/>
    <w:rsid w:val="005B097C"/>
    <w:rsid w:val="00656CDF"/>
    <w:rsid w:val="00661CDE"/>
    <w:rsid w:val="00672E1A"/>
    <w:rsid w:val="006B09D9"/>
    <w:rsid w:val="006B54F3"/>
    <w:rsid w:val="00757D3A"/>
    <w:rsid w:val="00791BB2"/>
    <w:rsid w:val="007929C9"/>
    <w:rsid w:val="007F0A66"/>
    <w:rsid w:val="007F75F9"/>
    <w:rsid w:val="00812B1E"/>
    <w:rsid w:val="00815DE8"/>
    <w:rsid w:val="00816F41"/>
    <w:rsid w:val="00877260"/>
    <w:rsid w:val="008C6F0E"/>
    <w:rsid w:val="009548D4"/>
    <w:rsid w:val="009618A1"/>
    <w:rsid w:val="00986DA1"/>
    <w:rsid w:val="009A6B08"/>
    <w:rsid w:val="009F4E3C"/>
    <w:rsid w:val="00A03D29"/>
    <w:rsid w:val="00A11470"/>
    <w:rsid w:val="00A37A92"/>
    <w:rsid w:val="00A53C60"/>
    <w:rsid w:val="00A5740B"/>
    <w:rsid w:val="00A61194"/>
    <w:rsid w:val="00A73DA0"/>
    <w:rsid w:val="00AA738D"/>
    <w:rsid w:val="00AC23FC"/>
    <w:rsid w:val="00AD496A"/>
    <w:rsid w:val="00AE254A"/>
    <w:rsid w:val="00B3051D"/>
    <w:rsid w:val="00B50384"/>
    <w:rsid w:val="00B51BB6"/>
    <w:rsid w:val="00B604CC"/>
    <w:rsid w:val="00B64AA3"/>
    <w:rsid w:val="00B85D77"/>
    <w:rsid w:val="00B9455F"/>
    <w:rsid w:val="00BB70C9"/>
    <w:rsid w:val="00BD1CA7"/>
    <w:rsid w:val="00BF28ED"/>
    <w:rsid w:val="00BF78C7"/>
    <w:rsid w:val="00BF7B36"/>
    <w:rsid w:val="00C14482"/>
    <w:rsid w:val="00C149EF"/>
    <w:rsid w:val="00C16C5D"/>
    <w:rsid w:val="00C31A06"/>
    <w:rsid w:val="00C327EE"/>
    <w:rsid w:val="00C60292"/>
    <w:rsid w:val="00C629F0"/>
    <w:rsid w:val="00D10D6A"/>
    <w:rsid w:val="00D40968"/>
    <w:rsid w:val="00D83098"/>
    <w:rsid w:val="00D84EBE"/>
    <w:rsid w:val="00DD2270"/>
    <w:rsid w:val="00DF2E2D"/>
    <w:rsid w:val="00E02030"/>
    <w:rsid w:val="00E118BE"/>
    <w:rsid w:val="00E2725F"/>
    <w:rsid w:val="00E31EDA"/>
    <w:rsid w:val="00E46AA6"/>
    <w:rsid w:val="00EA0281"/>
    <w:rsid w:val="00EA457F"/>
    <w:rsid w:val="00EC0478"/>
    <w:rsid w:val="00ED059D"/>
    <w:rsid w:val="00ED45AD"/>
    <w:rsid w:val="00F07E07"/>
    <w:rsid w:val="00F12B98"/>
    <w:rsid w:val="00F62BF4"/>
    <w:rsid w:val="00F7168E"/>
    <w:rsid w:val="00F755CE"/>
    <w:rsid w:val="00FA54F5"/>
    <w:rsid w:val="00FC1446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47D2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5AD"/>
    <w:rPr>
      <w:color w:val="44546A" w:themeColor="text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5AD"/>
    <w:rPr>
      <w:b/>
      <w:bCs/>
      <w:color w:val="44546A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AD"/>
    <w:rPr>
      <w:rFonts w:ascii="Times New Roman" w:hAnsi="Times New Roman" w:cs="Times New Roman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UC5APVKEY7YA-1616769135-1001</_dlc_DocId>
    <_dlc_DocIdUrl xmlns="9e35c72e-853b-4481-acd9-8b56c994845b">
      <Url>https://edit.shrm.org/ResourcesAndTools/tools-and-samples/job-descriptions/_layouts/15/DocIdRedir.aspx?ID=UC5APVKEY7YA-1616769135-1001</Url>
      <Description>UC5APVKEY7YA-1616769135-1001</Description>
    </_dlc_DocIdUrl>
    <_dlc_DocIdPersistId xmlns="9e35c72e-853b-4481-acd9-8b56c994845b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B2E682-9A30-4BB3-A305-33E06BD44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F0464-52BD-48C7-B57D-69640B002ABB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6C2DE56-BAE9-4513-ABF4-87A6739BD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DB8D5-E625-4B09-A6C1-8AF00CF99F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Rhonda Bailey</cp:lastModifiedBy>
  <cp:revision>4</cp:revision>
  <dcterms:created xsi:type="dcterms:W3CDTF">2023-10-16T18:38:00Z</dcterms:created>
  <dcterms:modified xsi:type="dcterms:W3CDTF">2023-10-23T12:21:00Z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7f133200-0bce-43d2-9831-5ab930a4c1db</vt:lpwstr>
  </property>
  <property fmtid="{D5CDD505-2E9C-101B-9397-08002B2CF9AE}" pid="4" name="Order">
    <vt:r8>100100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